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_GB231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szCs w:val="32"/>
        </w:rPr>
        <w:t>附件</w:t>
      </w:r>
    </w:p>
    <w:p>
      <w:pPr>
        <w:spacing w:line="520" w:lineRule="exact"/>
        <w:ind w:firstLine="1446" w:firstLineChars="450"/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Cs w:val="32"/>
        </w:rPr>
        <w:t>湖南省物业管理行业协会专家申请表</w:t>
      </w:r>
    </w:p>
    <w:p>
      <w:pPr>
        <w:spacing w:line="520" w:lineRule="exact"/>
        <w:jc w:val="center"/>
        <w:rPr>
          <w:rFonts w:hint="eastAsia" w:ascii="宋体" w:hAnsi="宋体"/>
          <w:b/>
          <w:szCs w:val="32"/>
        </w:rPr>
      </w:pPr>
    </w:p>
    <w:tbl>
      <w:tblPr>
        <w:tblStyle w:val="4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448"/>
        <w:gridCol w:w="1231"/>
        <w:gridCol w:w="1296"/>
        <w:gridCol w:w="1305"/>
        <w:gridCol w:w="1335"/>
        <w:gridCol w:w="1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所学专业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6615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 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从事物业管理时间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572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3975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tabs>
                <w:tab w:val="left" w:pos="519"/>
              </w:tabs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技术专长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管理项目获得荣誉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12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840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本人签字：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3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840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20" w:lineRule="exact"/>
              <w:ind w:right="480" w:firstLine="6960" w:firstLineChars="2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章：         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  月  日</w:t>
            </w:r>
          </w:p>
          <w:p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地市州 协会推荐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章：         </w:t>
            </w:r>
          </w:p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  <w:jc w:val="center"/>
        </w:trPr>
        <w:tc>
          <w:tcPr>
            <w:tcW w:w="12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省物协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405" w:type="dxa"/>
            <w:gridSpan w:val="6"/>
            <w:noWrap w:val="0"/>
            <w:vAlign w:val="center"/>
          </w:tcPr>
          <w:p>
            <w:pPr>
              <w:spacing w:line="5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5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备注</w:t>
      </w:r>
      <w:r>
        <w:rPr>
          <w:rFonts w:hint="eastAsia" w:ascii="宋体" w:hAnsi="宋体"/>
          <w:bCs/>
          <w:sz w:val="24"/>
        </w:rPr>
        <w:t>：</w:t>
      </w:r>
      <w:r>
        <w:rPr>
          <w:rFonts w:hint="eastAsia" w:ascii="宋体" w:hAnsi="宋体"/>
          <w:sz w:val="24"/>
        </w:rPr>
        <w:t>提交时需同时提供1、身份证复印件；2、毕业证复印件；3、职称证复印件；4、获奖证书复印件；5、一寸彩照两张。</w:t>
      </w:r>
    </w:p>
    <w:p>
      <w:pPr>
        <w:spacing w:line="360" w:lineRule="auto"/>
        <w:rPr>
          <w:rFonts w:hint="eastAsia" w:ascii="仿宋" w:hAnsi="仿宋" w:eastAsia="仿宋" w:cs="仿宋_GB2312"/>
          <w:szCs w:val="32"/>
        </w:rPr>
      </w:pPr>
    </w:p>
    <w:p>
      <w:pPr>
        <w:spacing w:line="360" w:lineRule="auto"/>
        <w:rPr>
          <w:rFonts w:hint="eastAsia" w:ascii="仿宋" w:hAnsi="仿宋" w:eastAsia="仿宋" w:cs="仿宋_GB2312"/>
          <w:szCs w:val="32"/>
        </w:rPr>
      </w:pPr>
    </w:p>
    <w:p>
      <w:pPr>
        <w:spacing w:line="360" w:lineRule="auto"/>
        <w:rPr>
          <w:rFonts w:hint="eastAsia" w:ascii="仿宋" w:hAnsi="仿宋" w:eastAsia="仿宋" w:cs="仿宋_GB2312"/>
          <w:szCs w:val="32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ind w:right="360" w:firstLine="360"/>
      <w:textAlignment w:val="baseline"/>
      <w:rPr>
        <w:rStyle w:val="7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textAlignment w:val="baseline"/>
      <w:rPr>
        <w:rStyle w:val="7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2FiMDc1ZTEwNzdjYTlmN2RjNjIzNjJlN2FmMmEifQ=="/>
  </w:docVars>
  <w:rsids>
    <w:rsidRoot w:val="004A36DE"/>
    <w:rsid w:val="00097F68"/>
    <w:rsid w:val="00240D35"/>
    <w:rsid w:val="003E15DD"/>
    <w:rsid w:val="004051E3"/>
    <w:rsid w:val="004A36DE"/>
    <w:rsid w:val="004D72A8"/>
    <w:rsid w:val="004E157E"/>
    <w:rsid w:val="006932A0"/>
    <w:rsid w:val="007C2AD3"/>
    <w:rsid w:val="009B3B90"/>
    <w:rsid w:val="00AB41CB"/>
    <w:rsid w:val="00B16EA7"/>
    <w:rsid w:val="00B64669"/>
    <w:rsid w:val="00CC6217"/>
    <w:rsid w:val="00F53D8C"/>
    <w:rsid w:val="03324E3E"/>
    <w:rsid w:val="03E77278"/>
    <w:rsid w:val="04F3135D"/>
    <w:rsid w:val="06E63876"/>
    <w:rsid w:val="079D01A6"/>
    <w:rsid w:val="09906FB0"/>
    <w:rsid w:val="0A4D7496"/>
    <w:rsid w:val="0B5956AF"/>
    <w:rsid w:val="0D681E07"/>
    <w:rsid w:val="0ED00784"/>
    <w:rsid w:val="12217B86"/>
    <w:rsid w:val="1913089F"/>
    <w:rsid w:val="1B0D293D"/>
    <w:rsid w:val="1B5449AF"/>
    <w:rsid w:val="1F8E3B36"/>
    <w:rsid w:val="20A04D8C"/>
    <w:rsid w:val="222D3744"/>
    <w:rsid w:val="22E55A18"/>
    <w:rsid w:val="23773371"/>
    <w:rsid w:val="24034CEB"/>
    <w:rsid w:val="28111CFB"/>
    <w:rsid w:val="2B8A6344"/>
    <w:rsid w:val="2FDA39EE"/>
    <w:rsid w:val="305662EB"/>
    <w:rsid w:val="32336014"/>
    <w:rsid w:val="32A73338"/>
    <w:rsid w:val="32BC3287"/>
    <w:rsid w:val="3316387F"/>
    <w:rsid w:val="35ED517D"/>
    <w:rsid w:val="37BA1F27"/>
    <w:rsid w:val="38A9413F"/>
    <w:rsid w:val="3A4E7893"/>
    <w:rsid w:val="40DA7371"/>
    <w:rsid w:val="41CC6917"/>
    <w:rsid w:val="43757BB2"/>
    <w:rsid w:val="43BE6830"/>
    <w:rsid w:val="46015262"/>
    <w:rsid w:val="48791B8B"/>
    <w:rsid w:val="48A90B9B"/>
    <w:rsid w:val="4AAF734B"/>
    <w:rsid w:val="4B5B0FF3"/>
    <w:rsid w:val="4E6836D6"/>
    <w:rsid w:val="4FE84EA6"/>
    <w:rsid w:val="52125B60"/>
    <w:rsid w:val="578D0387"/>
    <w:rsid w:val="59E01771"/>
    <w:rsid w:val="5C3B1B3E"/>
    <w:rsid w:val="5FD43B58"/>
    <w:rsid w:val="61322C44"/>
    <w:rsid w:val="68AA78C6"/>
    <w:rsid w:val="691F5A4B"/>
    <w:rsid w:val="69820D44"/>
    <w:rsid w:val="6B7C0B4C"/>
    <w:rsid w:val="6BCB1B93"/>
    <w:rsid w:val="6D1E3C1B"/>
    <w:rsid w:val="6D520696"/>
    <w:rsid w:val="6F407ECD"/>
    <w:rsid w:val="704F1B63"/>
    <w:rsid w:val="712B1D28"/>
    <w:rsid w:val="769431A0"/>
    <w:rsid w:val="76EE461A"/>
    <w:rsid w:val="7737040E"/>
    <w:rsid w:val="79B0101B"/>
    <w:rsid w:val="7D2D5361"/>
    <w:rsid w:val="7F6A71F3"/>
    <w:rsid w:val="7FB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7">
    <w:name w:val="NormalCharacter"/>
    <w:semiHidden/>
    <w:uiPriority w:val="0"/>
    <w:rPr>
      <w:rFonts w:eastAsia="仿宋_GB2312"/>
      <w:kern w:val="2"/>
      <w:sz w:val="32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3002</Words>
  <Characters>3033</Characters>
  <Lines>25</Lines>
  <Paragraphs>7</Paragraphs>
  <TotalTime>3</TotalTime>
  <ScaleCrop>false</ScaleCrop>
  <LinksUpToDate>false</LinksUpToDate>
  <CharactersWithSpaces>3363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2023-07-04T07:50:00Z</dcterms:created>
  <dc:creator>Administrator</dc:creator>
  <cp:lastModifiedBy>LB</cp:lastModifiedBy>
  <cp:lastPrinted>2023-06-25T02:55:00Z</cp:lastPrinted>
  <dcterms:modified xsi:type="dcterms:W3CDTF">2023-07-07T03:35:41Z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9F2ADAF27E384FCB937666C16B83AE7B_13</vt:lpwstr>
  </property>
</Properties>
</file>